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DC" w:rsidRPr="009F440A" w:rsidRDefault="000A1ADC" w:rsidP="000A1A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40A">
        <w:rPr>
          <w:rFonts w:ascii="Times New Roman" w:hAnsi="Times New Roman" w:cs="Times New Roman"/>
          <w:b/>
          <w:sz w:val="24"/>
          <w:szCs w:val="24"/>
        </w:rPr>
        <w:t>Перечень реализуемых в СГУ специальностей среднего профессионального образования в 2023-2024 учебном году</w:t>
      </w:r>
    </w:p>
    <w:tbl>
      <w:tblPr>
        <w:tblStyle w:val="a3"/>
        <w:tblW w:w="0" w:type="auto"/>
        <w:tblLook w:val="04A0"/>
      </w:tblPr>
      <w:tblGrid>
        <w:gridCol w:w="817"/>
        <w:gridCol w:w="1701"/>
        <w:gridCol w:w="4172"/>
        <w:gridCol w:w="1640"/>
        <w:gridCol w:w="2126"/>
        <w:gridCol w:w="2268"/>
        <w:gridCol w:w="2890"/>
      </w:tblGrid>
      <w:tr w:rsidR="000A1ADC" w:rsidRPr="00F70B8F" w:rsidTr="000A1ADC">
        <w:tc>
          <w:tcPr>
            <w:tcW w:w="817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72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640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126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2268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2890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Сведения об аккредитации</w:t>
            </w:r>
            <w:proofErr w:type="gramStart"/>
            <w:r w:rsidRPr="00F70B8F">
              <w:rPr>
                <w:rFonts w:ascii="Times New Roman" w:hAnsi="Times New Roman" w:cs="Times New Roman"/>
                <w:sz w:val="24"/>
                <w:szCs w:val="24"/>
              </w:rPr>
              <w:t xml:space="preserve"> (№, </w:t>
            </w:r>
            <w:proofErr w:type="gramEnd"/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дата выдачи, срок действия)</w:t>
            </w:r>
          </w:p>
        </w:tc>
      </w:tr>
      <w:tr w:rsidR="000A1ADC" w:rsidRPr="00F70B8F" w:rsidTr="000A1ADC">
        <w:tc>
          <w:tcPr>
            <w:tcW w:w="817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2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0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1ADC" w:rsidRPr="00F70B8F" w:rsidTr="000A1ADC">
        <w:tc>
          <w:tcPr>
            <w:tcW w:w="817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09.02.01</w:t>
            </w:r>
          </w:p>
        </w:tc>
        <w:tc>
          <w:tcPr>
            <w:tcW w:w="4172" w:type="dxa"/>
            <w:vAlign w:val="center"/>
          </w:tcPr>
          <w:p w:rsidR="000A1ADC" w:rsidRPr="00F70B8F" w:rsidRDefault="00042143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1640" w:type="dxa"/>
            <w:vAlign w:val="center"/>
          </w:tcPr>
          <w:p w:rsidR="000A1ADC" w:rsidRPr="00F70B8F" w:rsidRDefault="001A5BFE" w:rsidP="001A5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vAlign w:val="center"/>
          </w:tcPr>
          <w:p w:rsidR="000A1ADC" w:rsidRPr="00F70B8F" w:rsidRDefault="00042143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2268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Колледж радиоэлектроники имени П.Н. Яблочкова</w:t>
            </w:r>
          </w:p>
        </w:tc>
        <w:tc>
          <w:tcPr>
            <w:tcW w:w="2890" w:type="dxa"/>
            <w:vAlign w:val="center"/>
          </w:tcPr>
          <w:p w:rsidR="00724033" w:rsidRDefault="00F70B8F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 xml:space="preserve">№ 2593 от 19 мая 2017 г. </w:t>
            </w:r>
            <w:r w:rsidR="00724033">
              <w:rPr>
                <w:rFonts w:ascii="Times New Roman" w:hAnsi="Times New Roman" w:cs="Times New Roman"/>
                <w:sz w:val="24"/>
                <w:szCs w:val="24"/>
              </w:rPr>
              <w:t>(бессрочно)</w:t>
            </w:r>
          </w:p>
          <w:p w:rsidR="000A1ADC" w:rsidRPr="00F70B8F" w:rsidRDefault="00F70B8F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0A1ADC" w:rsidRPr="00F70B8F" w:rsidTr="000A1ADC">
        <w:tc>
          <w:tcPr>
            <w:tcW w:w="817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09.02.06</w:t>
            </w:r>
          </w:p>
        </w:tc>
        <w:tc>
          <w:tcPr>
            <w:tcW w:w="4172" w:type="dxa"/>
            <w:vAlign w:val="center"/>
          </w:tcPr>
          <w:p w:rsidR="000A1ADC" w:rsidRPr="00F70B8F" w:rsidRDefault="00042143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Сетевое и системное администрирование</w:t>
            </w:r>
          </w:p>
        </w:tc>
        <w:tc>
          <w:tcPr>
            <w:tcW w:w="1640" w:type="dxa"/>
            <w:vAlign w:val="center"/>
          </w:tcPr>
          <w:p w:rsidR="000A1ADC" w:rsidRPr="00F70B8F" w:rsidRDefault="001A5BFE" w:rsidP="001A5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vAlign w:val="center"/>
          </w:tcPr>
          <w:p w:rsidR="000A1ADC" w:rsidRPr="00F70B8F" w:rsidRDefault="00042143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2268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Колледж радиоэлектроники имени П.Н. Яблочкова</w:t>
            </w:r>
          </w:p>
        </w:tc>
        <w:tc>
          <w:tcPr>
            <w:tcW w:w="2890" w:type="dxa"/>
            <w:vAlign w:val="center"/>
          </w:tcPr>
          <w:p w:rsidR="00724033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 xml:space="preserve">№ 2593 от 19 мая 2017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(бессрочно)</w:t>
            </w:r>
          </w:p>
          <w:p w:rsidR="000A1ADC" w:rsidRPr="00F70B8F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0A1ADC" w:rsidRPr="00F70B8F" w:rsidTr="000A1ADC">
        <w:tc>
          <w:tcPr>
            <w:tcW w:w="817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4172" w:type="dxa"/>
            <w:vAlign w:val="center"/>
          </w:tcPr>
          <w:p w:rsidR="000A1ADC" w:rsidRPr="00F70B8F" w:rsidRDefault="00042143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640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vAlign w:val="center"/>
          </w:tcPr>
          <w:p w:rsidR="000A1ADC" w:rsidRPr="00F70B8F" w:rsidRDefault="00042143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2268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Колледж радиоэлектроники имени П.Н. Яблочкова</w:t>
            </w:r>
          </w:p>
        </w:tc>
        <w:tc>
          <w:tcPr>
            <w:tcW w:w="2890" w:type="dxa"/>
            <w:vAlign w:val="center"/>
          </w:tcPr>
          <w:p w:rsidR="00724033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 xml:space="preserve">№ 2593 от 19 мая 2017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(бессрочно)</w:t>
            </w:r>
          </w:p>
          <w:p w:rsidR="000A1ADC" w:rsidRPr="00F70B8F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0A1ADC" w:rsidRPr="00F70B8F" w:rsidTr="000A1ADC">
        <w:tc>
          <w:tcPr>
            <w:tcW w:w="817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11.02.02</w:t>
            </w:r>
            <w:r w:rsidR="00042143" w:rsidRPr="00F7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172" w:type="dxa"/>
            <w:vAlign w:val="center"/>
          </w:tcPr>
          <w:p w:rsidR="000A1ADC" w:rsidRPr="00F70B8F" w:rsidRDefault="00042143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радиоэлектронной техники (по отраслям)</w:t>
            </w:r>
          </w:p>
        </w:tc>
        <w:tc>
          <w:tcPr>
            <w:tcW w:w="1640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vAlign w:val="center"/>
          </w:tcPr>
          <w:p w:rsidR="000A1ADC" w:rsidRPr="00F70B8F" w:rsidRDefault="00042143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2268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Колледж радиоэлектроники имени П.Н. Яблочкова</w:t>
            </w:r>
          </w:p>
        </w:tc>
        <w:tc>
          <w:tcPr>
            <w:tcW w:w="2890" w:type="dxa"/>
            <w:vAlign w:val="center"/>
          </w:tcPr>
          <w:p w:rsidR="00724033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 xml:space="preserve">№ 2593 от 19 мая 2017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(бессрочно)</w:t>
            </w:r>
          </w:p>
          <w:p w:rsidR="000A1ADC" w:rsidRPr="00F70B8F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0A1ADC" w:rsidRPr="00F70B8F" w:rsidTr="000A1ADC">
        <w:tc>
          <w:tcPr>
            <w:tcW w:w="817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11.02.16</w:t>
            </w:r>
          </w:p>
        </w:tc>
        <w:tc>
          <w:tcPr>
            <w:tcW w:w="4172" w:type="dxa"/>
            <w:vAlign w:val="center"/>
          </w:tcPr>
          <w:p w:rsidR="000A1ADC" w:rsidRPr="00F70B8F" w:rsidRDefault="00042143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электронных приборов и устройств</w:t>
            </w:r>
          </w:p>
        </w:tc>
        <w:tc>
          <w:tcPr>
            <w:tcW w:w="1640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vAlign w:val="center"/>
          </w:tcPr>
          <w:p w:rsidR="000A1ADC" w:rsidRPr="00F70B8F" w:rsidRDefault="00042143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2268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Колледж радиоэлектроники имени П.Н. Яблочкова</w:t>
            </w:r>
          </w:p>
        </w:tc>
        <w:tc>
          <w:tcPr>
            <w:tcW w:w="2890" w:type="dxa"/>
            <w:vAlign w:val="center"/>
          </w:tcPr>
          <w:p w:rsidR="00724033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 xml:space="preserve">№ 2593 от 19 мая 2017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(бессрочно)</w:t>
            </w:r>
          </w:p>
          <w:p w:rsidR="000A1ADC" w:rsidRPr="00F70B8F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0A1ADC" w:rsidRPr="00F70B8F" w:rsidTr="000A1ADC">
        <w:tc>
          <w:tcPr>
            <w:tcW w:w="817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11.02.17</w:t>
            </w:r>
          </w:p>
        </w:tc>
        <w:tc>
          <w:tcPr>
            <w:tcW w:w="4172" w:type="dxa"/>
            <w:vAlign w:val="center"/>
          </w:tcPr>
          <w:p w:rsidR="000A1ADC" w:rsidRPr="00F70B8F" w:rsidRDefault="00042143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Разработка электронных устройств и систем</w:t>
            </w:r>
          </w:p>
        </w:tc>
        <w:tc>
          <w:tcPr>
            <w:tcW w:w="1640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vAlign w:val="center"/>
          </w:tcPr>
          <w:p w:rsidR="000A1ADC" w:rsidRPr="00F70B8F" w:rsidRDefault="00A35354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2268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Колледж радиоэлектроники имени П.Н. Яблочкова</w:t>
            </w:r>
          </w:p>
        </w:tc>
        <w:tc>
          <w:tcPr>
            <w:tcW w:w="2890" w:type="dxa"/>
            <w:vAlign w:val="center"/>
          </w:tcPr>
          <w:p w:rsidR="00724033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 xml:space="preserve">№ 2593 от 19 мая 2017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(бессрочно)</w:t>
            </w:r>
          </w:p>
          <w:p w:rsidR="000A1ADC" w:rsidRPr="00F70B8F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0A1ADC" w:rsidRPr="00F70B8F" w:rsidTr="000A1ADC">
        <w:tc>
          <w:tcPr>
            <w:tcW w:w="817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13.02.11</w:t>
            </w:r>
          </w:p>
        </w:tc>
        <w:tc>
          <w:tcPr>
            <w:tcW w:w="4172" w:type="dxa"/>
            <w:vAlign w:val="center"/>
          </w:tcPr>
          <w:p w:rsidR="000A1ADC" w:rsidRPr="00F70B8F" w:rsidRDefault="00042143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640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vAlign w:val="center"/>
          </w:tcPr>
          <w:p w:rsidR="000A1ADC" w:rsidRPr="00F70B8F" w:rsidRDefault="00042143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2268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Колледж радиоэлектроники имени П.Н. Яблочкова</w:t>
            </w:r>
          </w:p>
        </w:tc>
        <w:tc>
          <w:tcPr>
            <w:tcW w:w="2890" w:type="dxa"/>
            <w:vAlign w:val="center"/>
          </w:tcPr>
          <w:p w:rsidR="00724033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 xml:space="preserve">№ 2593 от 19 мая 2017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(бессрочно)</w:t>
            </w:r>
          </w:p>
          <w:p w:rsidR="000A1ADC" w:rsidRPr="00F70B8F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042143" w:rsidRPr="00F70B8F" w:rsidTr="000A1ADC">
        <w:tc>
          <w:tcPr>
            <w:tcW w:w="817" w:type="dxa"/>
            <w:vAlign w:val="center"/>
          </w:tcPr>
          <w:p w:rsidR="00042143" w:rsidRPr="00F70B8F" w:rsidRDefault="00042143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042143" w:rsidRPr="00F70B8F" w:rsidRDefault="00042143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15.02.15*</w:t>
            </w:r>
          </w:p>
        </w:tc>
        <w:tc>
          <w:tcPr>
            <w:tcW w:w="4172" w:type="dxa"/>
            <w:vAlign w:val="center"/>
          </w:tcPr>
          <w:p w:rsidR="00042143" w:rsidRPr="00F70B8F" w:rsidRDefault="00042143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Технология металлообрабатывающего производства</w:t>
            </w:r>
          </w:p>
        </w:tc>
        <w:tc>
          <w:tcPr>
            <w:tcW w:w="1640" w:type="dxa"/>
            <w:vAlign w:val="center"/>
          </w:tcPr>
          <w:p w:rsidR="00042143" w:rsidRPr="00F70B8F" w:rsidRDefault="00042143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vAlign w:val="center"/>
          </w:tcPr>
          <w:p w:rsidR="00042143" w:rsidRPr="00F70B8F" w:rsidRDefault="00A35354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4 года 10 месяцев</w:t>
            </w:r>
          </w:p>
        </w:tc>
        <w:tc>
          <w:tcPr>
            <w:tcW w:w="2268" w:type="dxa"/>
            <w:vAlign w:val="center"/>
          </w:tcPr>
          <w:p w:rsidR="00042143" w:rsidRPr="00F70B8F" w:rsidRDefault="00042143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 xml:space="preserve">Колледж радиоэлектроники имени П.Н. </w:t>
            </w:r>
            <w:r w:rsidRPr="00F7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Яблочкова</w:t>
            </w:r>
          </w:p>
        </w:tc>
        <w:tc>
          <w:tcPr>
            <w:tcW w:w="2890" w:type="dxa"/>
            <w:vAlign w:val="center"/>
          </w:tcPr>
          <w:p w:rsidR="00724033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2593 от 19 мая 2017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(бессрочно)</w:t>
            </w:r>
          </w:p>
          <w:p w:rsidR="00042143" w:rsidRPr="00F70B8F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0A1ADC" w:rsidRPr="00F70B8F" w:rsidTr="000A1ADC">
        <w:tc>
          <w:tcPr>
            <w:tcW w:w="817" w:type="dxa"/>
            <w:vAlign w:val="center"/>
          </w:tcPr>
          <w:p w:rsidR="000A1ADC" w:rsidRPr="00F70B8F" w:rsidRDefault="00042143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15.02.1</w:t>
            </w:r>
            <w:r w:rsidR="00042143" w:rsidRPr="00F70B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2" w:type="dxa"/>
            <w:vAlign w:val="center"/>
          </w:tcPr>
          <w:p w:rsidR="000A1ADC" w:rsidRPr="00F70B8F" w:rsidRDefault="00042143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640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vAlign w:val="center"/>
          </w:tcPr>
          <w:p w:rsidR="000A1ADC" w:rsidRPr="00F70B8F" w:rsidRDefault="00A35354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2268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Колледж радиоэлектроники имени П.Н. Яблочкова</w:t>
            </w:r>
          </w:p>
        </w:tc>
        <w:tc>
          <w:tcPr>
            <w:tcW w:w="2890" w:type="dxa"/>
            <w:vAlign w:val="center"/>
          </w:tcPr>
          <w:p w:rsidR="00724033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 xml:space="preserve">№ 2593 от 19 мая 2017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(бессрочно)</w:t>
            </w:r>
          </w:p>
          <w:p w:rsidR="000A1ADC" w:rsidRPr="00F70B8F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0A1ADC" w:rsidRPr="00F70B8F" w:rsidTr="000A1ADC">
        <w:tc>
          <w:tcPr>
            <w:tcW w:w="817" w:type="dxa"/>
            <w:vAlign w:val="center"/>
          </w:tcPr>
          <w:p w:rsidR="000A1ADC" w:rsidRPr="00F70B8F" w:rsidRDefault="00042143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15.02.12</w:t>
            </w:r>
          </w:p>
        </w:tc>
        <w:tc>
          <w:tcPr>
            <w:tcW w:w="4172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1640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vAlign w:val="center"/>
          </w:tcPr>
          <w:p w:rsidR="000A1ADC" w:rsidRPr="00F70B8F" w:rsidRDefault="009F440A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2268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Геологический колледж</w:t>
            </w:r>
          </w:p>
        </w:tc>
        <w:tc>
          <w:tcPr>
            <w:tcW w:w="2890" w:type="dxa"/>
            <w:vAlign w:val="center"/>
          </w:tcPr>
          <w:p w:rsidR="00724033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 xml:space="preserve">№ 2593 от 19 мая 2017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(бессрочно)</w:t>
            </w:r>
          </w:p>
          <w:p w:rsidR="000A1ADC" w:rsidRPr="00F70B8F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1A5BFE" w:rsidRPr="00F70B8F" w:rsidTr="001A5BFE">
        <w:trPr>
          <w:trHeight w:val="213"/>
        </w:trPr>
        <w:tc>
          <w:tcPr>
            <w:tcW w:w="817" w:type="dxa"/>
            <w:vMerge w:val="restart"/>
            <w:vAlign w:val="center"/>
          </w:tcPr>
          <w:p w:rsidR="001A5BFE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143" w:rsidRPr="00F70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1A5BFE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21.02.01</w:t>
            </w:r>
          </w:p>
        </w:tc>
        <w:tc>
          <w:tcPr>
            <w:tcW w:w="4172" w:type="dxa"/>
            <w:vMerge w:val="restart"/>
            <w:vAlign w:val="center"/>
          </w:tcPr>
          <w:p w:rsidR="001A5BFE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Разработка и эксплуатация нефтяных и газовых месторождений</w:t>
            </w:r>
          </w:p>
        </w:tc>
        <w:tc>
          <w:tcPr>
            <w:tcW w:w="1640" w:type="dxa"/>
            <w:vAlign w:val="center"/>
          </w:tcPr>
          <w:p w:rsidR="001A5BFE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vAlign w:val="center"/>
          </w:tcPr>
          <w:p w:rsidR="001A5BFE" w:rsidRPr="00F70B8F" w:rsidRDefault="009F440A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2268" w:type="dxa"/>
            <w:vMerge w:val="restart"/>
            <w:vAlign w:val="center"/>
          </w:tcPr>
          <w:p w:rsidR="001A5BFE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Геологический колледж</w:t>
            </w:r>
          </w:p>
        </w:tc>
        <w:tc>
          <w:tcPr>
            <w:tcW w:w="2890" w:type="dxa"/>
            <w:vMerge w:val="restart"/>
            <w:vAlign w:val="center"/>
          </w:tcPr>
          <w:p w:rsidR="00724033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 xml:space="preserve">№ 2593 от 19 мая 2017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(бессрочно)</w:t>
            </w:r>
          </w:p>
          <w:p w:rsidR="001A5BFE" w:rsidRPr="00F70B8F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1A5BFE" w:rsidRPr="00F70B8F" w:rsidTr="000A1ADC">
        <w:trPr>
          <w:trHeight w:val="213"/>
        </w:trPr>
        <w:tc>
          <w:tcPr>
            <w:tcW w:w="817" w:type="dxa"/>
            <w:vMerge/>
            <w:vAlign w:val="center"/>
          </w:tcPr>
          <w:p w:rsidR="001A5BFE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A5BFE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vMerge/>
            <w:vAlign w:val="center"/>
          </w:tcPr>
          <w:p w:rsidR="001A5BFE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1A5BFE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126" w:type="dxa"/>
            <w:vAlign w:val="center"/>
          </w:tcPr>
          <w:p w:rsidR="001A5BFE" w:rsidRPr="00F70B8F" w:rsidRDefault="009F440A" w:rsidP="009F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3 года 8 месяцев</w:t>
            </w:r>
          </w:p>
        </w:tc>
        <w:tc>
          <w:tcPr>
            <w:tcW w:w="2268" w:type="dxa"/>
            <w:vMerge/>
            <w:vAlign w:val="center"/>
          </w:tcPr>
          <w:p w:rsidR="001A5BFE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  <w:vAlign w:val="center"/>
          </w:tcPr>
          <w:p w:rsidR="001A5BFE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FE" w:rsidRPr="00F70B8F" w:rsidTr="001A5BFE">
        <w:trPr>
          <w:trHeight w:val="213"/>
        </w:trPr>
        <w:tc>
          <w:tcPr>
            <w:tcW w:w="817" w:type="dxa"/>
            <w:vMerge w:val="restart"/>
            <w:vAlign w:val="center"/>
          </w:tcPr>
          <w:p w:rsidR="001A5BFE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143" w:rsidRPr="00F70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1A5BFE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21.02.02</w:t>
            </w:r>
          </w:p>
        </w:tc>
        <w:tc>
          <w:tcPr>
            <w:tcW w:w="4172" w:type="dxa"/>
            <w:vMerge w:val="restart"/>
            <w:vAlign w:val="center"/>
          </w:tcPr>
          <w:p w:rsidR="001A5BFE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Бурение нефтяных и газовых скважин</w:t>
            </w:r>
          </w:p>
        </w:tc>
        <w:tc>
          <w:tcPr>
            <w:tcW w:w="1640" w:type="dxa"/>
            <w:vAlign w:val="center"/>
          </w:tcPr>
          <w:p w:rsidR="001A5BFE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vAlign w:val="center"/>
          </w:tcPr>
          <w:p w:rsidR="001A5BFE" w:rsidRPr="00F70B8F" w:rsidRDefault="009F440A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2268" w:type="dxa"/>
            <w:vMerge w:val="restart"/>
            <w:vAlign w:val="center"/>
          </w:tcPr>
          <w:p w:rsidR="001A5BFE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Геологический колледж</w:t>
            </w:r>
          </w:p>
        </w:tc>
        <w:tc>
          <w:tcPr>
            <w:tcW w:w="2890" w:type="dxa"/>
            <w:vMerge w:val="restart"/>
            <w:vAlign w:val="center"/>
          </w:tcPr>
          <w:p w:rsidR="00724033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 xml:space="preserve">№ 2593 от 19 мая 2017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(бессрочно)</w:t>
            </w:r>
          </w:p>
          <w:p w:rsidR="001A5BFE" w:rsidRPr="00F70B8F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1A5BFE" w:rsidRPr="00F70B8F" w:rsidTr="000A1ADC">
        <w:trPr>
          <w:trHeight w:val="213"/>
        </w:trPr>
        <w:tc>
          <w:tcPr>
            <w:tcW w:w="817" w:type="dxa"/>
            <w:vMerge/>
            <w:vAlign w:val="center"/>
          </w:tcPr>
          <w:p w:rsidR="001A5BFE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A5BFE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vMerge/>
            <w:vAlign w:val="center"/>
          </w:tcPr>
          <w:p w:rsidR="001A5BFE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1A5BFE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126" w:type="dxa"/>
            <w:vAlign w:val="center"/>
          </w:tcPr>
          <w:p w:rsidR="001A5BFE" w:rsidRPr="00F70B8F" w:rsidRDefault="009F440A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3 года 8 месяцев</w:t>
            </w:r>
          </w:p>
        </w:tc>
        <w:tc>
          <w:tcPr>
            <w:tcW w:w="2268" w:type="dxa"/>
            <w:vMerge/>
            <w:vAlign w:val="center"/>
          </w:tcPr>
          <w:p w:rsidR="001A5BFE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  <w:vAlign w:val="center"/>
          </w:tcPr>
          <w:p w:rsidR="001A5BFE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ADC" w:rsidRPr="00F70B8F" w:rsidTr="000A1ADC">
        <w:tc>
          <w:tcPr>
            <w:tcW w:w="817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143" w:rsidRPr="00F70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21.02.03</w:t>
            </w:r>
          </w:p>
        </w:tc>
        <w:tc>
          <w:tcPr>
            <w:tcW w:w="4172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и эксплуатация </w:t>
            </w:r>
            <w:proofErr w:type="spellStart"/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газонефтепроводов</w:t>
            </w:r>
            <w:proofErr w:type="spellEnd"/>
            <w:r w:rsidRPr="00F70B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газонефтехранилищ</w:t>
            </w:r>
            <w:proofErr w:type="spellEnd"/>
          </w:p>
        </w:tc>
        <w:tc>
          <w:tcPr>
            <w:tcW w:w="1640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vAlign w:val="center"/>
          </w:tcPr>
          <w:p w:rsidR="000A1ADC" w:rsidRPr="00F70B8F" w:rsidRDefault="009F440A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2268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Геологический колледж</w:t>
            </w:r>
          </w:p>
        </w:tc>
        <w:tc>
          <w:tcPr>
            <w:tcW w:w="2890" w:type="dxa"/>
            <w:vAlign w:val="center"/>
          </w:tcPr>
          <w:p w:rsidR="00724033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 xml:space="preserve">№ 2593 от 19 мая 2017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(бессрочно)</w:t>
            </w:r>
          </w:p>
          <w:p w:rsidR="000A1ADC" w:rsidRPr="00F70B8F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0A1ADC" w:rsidRPr="00F70B8F" w:rsidTr="000A1ADC">
        <w:tc>
          <w:tcPr>
            <w:tcW w:w="817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143" w:rsidRPr="00F70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21.02.04</w:t>
            </w:r>
            <w:r w:rsidR="001A5BFE" w:rsidRPr="00F7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172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1640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vAlign w:val="center"/>
          </w:tcPr>
          <w:p w:rsidR="000A1ADC" w:rsidRPr="00F70B8F" w:rsidRDefault="009F440A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3 года 6 месяцев</w:t>
            </w:r>
          </w:p>
        </w:tc>
        <w:tc>
          <w:tcPr>
            <w:tcW w:w="2268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Геологический колледж</w:t>
            </w:r>
          </w:p>
        </w:tc>
        <w:tc>
          <w:tcPr>
            <w:tcW w:w="2890" w:type="dxa"/>
            <w:vAlign w:val="center"/>
          </w:tcPr>
          <w:p w:rsidR="00724033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 xml:space="preserve">№ 2593 от 19 мая 2017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(бессрочно)</w:t>
            </w:r>
          </w:p>
          <w:p w:rsidR="000A1ADC" w:rsidRPr="00F70B8F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0A1ADC" w:rsidRPr="00F70B8F" w:rsidTr="000A1ADC">
        <w:tc>
          <w:tcPr>
            <w:tcW w:w="817" w:type="dxa"/>
            <w:vAlign w:val="center"/>
          </w:tcPr>
          <w:p w:rsidR="000A1ADC" w:rsidRPr="00F70B8F" w:rsidRDefault="00042143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21.02.08</w:t>
            </w:r>
            <w:r w:rsidR="001A5BFE" w:rsidRPr="00F7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172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Прикладная геодезия</w:t>
            </w:r>
          </w:p>
        </w:tc>
        <w:tc>
          <w:tcPr>
            <w:tcW w:w="1640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vAlign w:val="center"/>
          </w:tcPr>
          <w:p w:rsidR="000A1ADC" w:rsidRPr="00F70B8F" w:rsidRDefault="009F440A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2268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Геологический колледж</w:t>
            </w:r>
          </w:p>
        </w:tc>
        <w:tc>
          <w:tcPr>
            <w:tcW w:w="2890" w:type="dxa"/>
            <w:vAlign w:val="center"/>
          </w:tcPr>
          <w:p w:rsidR="00724033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 xml:space="preserve">№ 2593 от 19 мая 2017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(бессрочно)</w:t>
            </w:r>
          </w:p>
          <w:p w:rsidR="000A1ADC" w:rsidRPr="00F70B8F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0A1ADC" w:rsidRPr="00F70B8F" w:rsidTr="000A1ADC">
        <w:tc>
          <w:tcPr>
            <w:tcW w:w="817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143" w:rsidRPr="00F70B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21.02.10</w:t>
            </w:r>
          </w:p>
        </w:tc>
        <w:tc>
          <w:tcPr>
            <w:tcW w:w="4172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Геология и разведка нефтяных и газовых месторождений</w:t>
            </w:r>
          </w:p>
        </w:tc>
        <w:tc>
          <w:tcPr>
            <w:tcW w:w="1640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vAlign w:val="center"/>
          </w:tcPr>
          <w:p w:rsidR="000A1ADC" w:rsidRPr="00F70B8F" w:rsidRDefault="009F440A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2268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Геологический колледж</w:t>
            </w:r>
          </w:p>
        </w:tc>
        <w:tc>
          <w:tcPr>
            <w:tcW w:w="2890" w:type="dxa"/>
            <w:vAlign w:val="center"/>
          </w:tcPr>
          <w:p w:rsidR="00724033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 xml:space="preserve">№ 2593 от 19 мая 2017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(бессрочно)</w:t>
            </w:r>
          </w:p>
          <w:p w:rsidR="000A1ADC" w:rsidRPr="00F70B8F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0A1ADC" w:rsidRPr="00F70B8F" w:rsidTr="000A1ADC">
        <w:tc>
          <w:tcPr>
            <w:tcW w:w="817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143" w:rsidRPr="00F70B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21.02.19</w:t>
            </w:r>
          </w:p>
        </w:tc>
        <w:tc>
          <w:tcPr>
            <w:tcW w:w="4172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1640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vAlign w:val="center"/>
          </w:tcPr>
          <w:p w:rsidR="000A1ADC" w:rsidRPr="00F70B8F" w:rsidRDefault="009F440A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2268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Геологический колледж</w:t>
            </w:r>
          </w:p>
        </w:tc>
        <w:tc>
          <w:tcPr>
            <w:tcW w:w="2890" w:type="dxa"/>
            <w:vAlign w:val="center"/>
          </w:tcPr>
          <w:p w:rsidR="00724033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 xml:space="preserve">№ 2593 от 19 мая 2017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(бессрочно)</w:t>
            </w:r>
          </w:p>
          <w:p w:rsidR="000A1ADC" w:rsidRPr="00F70B8F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0A1ADC" w:rsidRPr="00F70B8F" w:rsidTr="000A1ADC">
        <w:tc>
          <w:tcPr>
            <w:tcW w:w="817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143" w:rsidRPr="00F70B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0A1ADC" w:rsidRPr="00F70B8F" w:rsidRDefault="000A1ADC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21.02.20</w:t>
            </w:r>
          </w:p>
        </w:tc>
        <w:tc>
          <w:tcPr>
            <w:tcW w:w="4172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Прикладная геодезия</w:t>
            </w:r>
          </w:p>
        </w:tc>
        <w:tc>
          <w:tcPr>
            <w:tcW w:w="1640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vAlign w:val="center"/>
          </w:tcPr>
          <w:p w:rsidR="000A1ADC" w:rsidRPr="00F70B8F" w:rsidRDefault="009F440A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2268" w:type="dxa"/>
            <w:vAlign w:val="center"/>
          </w:tcPr>
          <w:p w:rsidR="000A1ADC" w:rsidRPr="00F70B8F" w:rsidRDefault="001A5BFE" w:rsidP="000A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Геологический колледж</w:t>
            </w:r>
          </w:p>
        </w:tc>
        <w:tc>
          <w:tcPr>
            <w:tcW w:w="2890" w:type="dxa"/>
            <w:vAlign w:val="center"/>
          </w:tcPr>
          <w:p w:rsidR="00724033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 xml:space="preserve">№ 2593 от 19 мая 2017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(бессрочно)</w:t>
            </w:r>
          </w:p>
          <w:p w:rsidR="000A1ADC" w:rsidRPr="00F70B8F" w:rsidRDefault="00724033" w:rsidP="0072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</w:tbl>
    <w:p w:rsidR="001A5BFE" w:rsidRDefault="001A5BFE"/>
    <w:p w:rsidR="00D41E49" w:rsidRPr="009F440A" w:rsidRDefault="009F440A" w:rsidP="009F440A">
      <w:pPr>
        <w:ind w:left="1080"/>
        <w:rPr>
          <w:rFonts w:ascii="Times New Roman" w:hAnsi="Times New Roman" w:cs="Times New Roman"/>
        </w:rPr>
      </w:pPr>
      <w:r w:rsidRPr="009F440A">
        <w:rPr>
          <w:rFonts w:ascii="Times New Roman" w:hAnsi="Times New Roman" w:cs="Times New Roman"/>
        </w:rPr>
        <w:t xml:space="preserve"> * - с 2023 года набор по этим ФГОС прекращен.</w:t>
      </w:r>
    </w:p>
    <w:p w:rsidR="009F440A" w:rsidRPr="001A5BFE" w:rsidRDefault="009F440A" w:rsidP="009F440A">
      <w:pPr>
        <w:ind w:left="1080"/>
      </w:pPr>
    </w:p>
    <w:sectPr w:rsidR="009F440A" w:rsidRPr="001A5BFE" w:rsidSect="000A1A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938EE"/>
    <w:multiLevelType w:val="hybridMultilevel"/>
    <w:tmpl w:val="684E1024"/>
    <w:lvl w:ilvl="0" w:tplc="39D05DA2">
      <w:start w:val="4"/>
      <w:numFmt w:val="bullet"/>
      <w:lvlText w:val=""/>
      <w:lvlJc w:val="left"/>
      <w:pPr>
        <w:ind w:left="147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61B76B32"/>
    <w:multiLevelType w:val="hybridMultilevel"/>
    <w:tmpl w:val="535C796A"/>
    <w:lvl w:ilvl="0" w:tplc="8E18A200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F0B44"/>
    <w:multiLevelType w:val="hybridMultilevel"/>
    <w:tmpl w:val="071C15B8"/>
    <w:lvl w:ilvl="0" w:tplc="85CA0DA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1ADC"/>
    <w:rsid w:val="00042143"/>
    <w:rsid w:val="000A1ADC"/>
    <w:rsid w:val="001A5BFE"/>
    <w:rsid w:val="00492959"/>
    <w:rsid w:val="00724033"/>
    <w:rsid w:val="009F440A"/>
    <w:rsid w:val="00A35354"/>
    <w:rsid w:val="00D41E49"/>
    <w:rsid w:val="00F7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5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akuleu</dc:creator>
  <cp:lastModifiedBy>akuleu</cp:lastModifiedBy>
  <cp:revision>3</cp:revision>
  <cp:lastPrinted>2023-07-25T08:28:00Z</cp:lastPrinted>
  <dcterms:created xsi:type="dcterms:W3CDTF">2023-07-25T07:44:00Z</dcterms:created>
  <dcterms:modified xsi:type="dcterms:W3CDTF">2023-09-12T12:15:00Z</dcterms:modified>
</cp:coreProperties>
</file>